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C" w:rsidRDefault="00F9238C">
      <w:pPr>
        <w:pStyle w:val="GvdeMetni"/>
        <w:spacing w:before="5"/>
        <w:rPr>
          <w:rFonts w:ascii="Times New Roman"/>
          <w:sz w:val="28"/>
        </w:rPr>
      </w:pPr>
    </w:p>
    <w:p w:rsidR="00F9238C" w:rsidRDefault="00987EE5">
      <w:pPr>
        <w:spacing w:before="101" w:line="337" w:lineRule="exact"/>
        <w:ind w:left="2373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5949315</wp:posOffset>
            </wp:positionH>
            <wp:positionV relativeFrom="margin">
              <wp:posOffset>340360</wp:posOffset>
            </wp:positionV>
            <wp:extent cx="781685" cy="779145"/>
            <wp:effectExtent l="19050" t="0" r="0" b="0"/>
            <wp:wrapSquare wrapText="bothSides"/>
            <wp:docPr id="5" name="Resim 5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308610</wp:posOffset>
            </wp:positionV>
            <wp:extent cx="767715" cy="810895"/>
            <wp:effectExtent l="19050" t="0" r="0" b="0"/>
            <wp:wrapSquare wrapText="bothSides"/>
            <wp:docPr id="1" name="Resim 4" descr="https://www.isparta.edu.tr/assets/images/isubu-logo@2x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parta.edu.tr/assets/images/isubu-logo@2x.png?v=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3495"/>
                    <a:stretch/>
                  </pic:blipFill>
                  <pic:spPr bwMode="auto">
                    <a:xfrm>
                      <a:off x="0" y="0"/>
                      <a:ext cx="7677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2AB8">
        <w:rPr>
          <w:b/>
          <w:sz w:val="28"/>
        </w:rPr>
        <w:t>ISUBÜ KEÇİBORLU MESLEK YÜKSEKOKULU</w:t>
      </w:r>
    </w:p>
    <w:p w:rsidR="00F9238C" w:rsidRDefault="00572AB8">
      <w:pPr>
        <w:ind w:left="2747" w:right="2647"/>
        <w:jc w:val="center"/>
        <w:rPr>
          <w:b/>
          <w:sz w:val="24"/>
        </w:rPr>
      </w:pPr>
      <w:r>
        <w:rPr>
          <w:b/>
          <w:sz w:val="24"/>
        </w:rPr>
        <w:t>201</w:t>
      </w:r>
      <w:r w:rsidR="00991537">
        <w:rPr>
          <w:b/>
          <w:sz w:val="24"/>
        </w:rPr>
        <w:t>9</w:t>
      </w:r>
      <w:r>
        <w:rPr>
          <w:b/>
          <w:sz w:val="24"/>
        </w:rPr>
        <w:t>–20</w:t>
      </w:r>
      <w:r w:rsidR="00991537">
        <w:rPr>
          <w:b/>
          <w:sz w:val="24"/>
        </w:rPr>
        <w:t>20</w:t>
      </w:r>
      <w:r>
        <w:rPr>
          <w:b/>
          <w:sz w:val="24"/>
        </w:rPr>
        <w:t xml:space="preserve"> GÜZ YARIYILI </w:t>
      </w:r>
      <w:r w:rsidR="00991537">
        <w:rPr>
          <w:b/>
          <w:sz w:val="24"/>
        </w:rPr>
        <w:t xml:space="preserve">2. SINIF </w:t>
      </w:r>
      <w:r>
        <w:rPr>
          <w:b/>
          <w:sz w:val="24"/>
        </w:rPr>
        <w:t xml:space="preserve">DERS PROGRAMI </w:t>
      </w:r>
      <w:r w:rsidR="00A269E2">
        <w:rPr>
          <w:b/>
          <w:sz w:val="24"/>
        </w:rPr>
        <w:t>SİVİL HAVACILIK KABİN HİZMETLERİ</w:t>
      </w:r>
      <w:r>
        <w:rPr>
          <w:b/>
          <w:sz w:val="24"/>
        </w:rPr>
        <w:t xml:space="preserve"> PROGRAMI</w:t>
      </w:r>
    </w:p>
    <w:p w:rsidR="00F9238C" w:rsidRDefault="00F9238C">
      <w:pPr>
        <w:pStyle w:val="GvdeMetni"/>
        <w:spacing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63"/>
        <w:gridCol w:w="1133"/>
        <w:gridCol w:w="2797"/>
        <w:gridCol w:w="709"/>
        <w:gridCol w:w="709"/>
        <w:gridCol w:w="2835"/>
        <w:gridCol w:w="709"/>
        <w:gridCol w:w="708"/>
      </w:tblGrid>
      <w:tr w:rsidR="00CB11B2" w:rsidTr="005F6247">
        <w:trPr>
          <w:trHeight w:val="945"/>
        </w:trPr>
        <w:tc>
          <w:tcPr>
            <w:tcW w:w="600" w:type="dxa"/>
          </w:tcPr>
          <w:p w:rsidR="00CB11B2" w:rsidRPr="00322628" w:rsidRDefault="00CB11B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B11B2" w:rsidRPr="00322628" w:rsidRDefault="00CB11B2" w:rsidP="00322628">
            <w:pPr>
              <w:pStyle w:val="TableParagraph"/>
              <w:ind w:left="237" w:right="226" w:firstLine="2"/>
              <w:jc w:val="both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GÜN</w:t>
            </w:r>
          </w:p>
        </w:tc>
        <w:tc>
          <w:tcPr>
            <w:tcW w:w="463" w:type="dxa"/>
          </w:tcPr>
          <w:p w:rsidR="00CB11B2" w:rsidRPr="00322628" w:rsidRDefault="00CB11B2">
            <w:pPr>
              <w:pStyle w:val="TableParagraph"/>
              <w:spacing w:before="121"/>
              <w:ind w:left="157" w:right="144" w:hanging="3"/>
              <w:jc w:val="both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D E R S</w:t>
            </w:r>
          </w:p>
        </w:tc>
        <w:tc>
          <w:tcPr>
            <w:tcW w:w="1133" w:type="dxa"/>
          </w:tcPr>
          <w:p w:rsidR="00CB11B2" w:rsidRPr="00322628" w:rsidRDefault="00CB11B2">
            <w:pPr>
              <w:pStyle w:val="TableParagraph"/>
              <w:rPr>
                <w:b/>
                <w:sz w:val="18"/>
              </w:rPr>
            </w:pPr>
          </w:p>
          <w:p w:rsidR="00CB11B2" w:rsidRPr="00322628" w:rsidRDefault="00CB11B2">
            <w:pPr>
              <w:pStyle w:val="TableParagraph"/>
              <w:spacing w:before="157"/>
              <w:ind w:left="278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SAAT</w:t>
            </w:r>
          </w:p>
        </w:tc>
        <w:tc>
          <w:tcPr>
            <w:tcW w:w="2797" w:type="dxa"/>
          </w:tcPr>
          <w:p w:rsidR="00CB11B2" w:rsidRPr="00322628" w:rsidRDefault="00CB11B2" w:rsidP="00322628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CB11B2" w:rsidRPr="00322628" w:rsidRDefault="00991537" w:rsidP="00322628">
            <w:pPr>
              <w:pStyle w:val="TableParagraph"/>
              <w:spacing w:before="1"/>
              <w:ind w:left="458" w:right="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B11B2" w:rsidRPr="00322628">
              <w:rPr>
                <w:b/>
                <w:sz w:val="18"/>
              </w:rPr>
              <w:t>.SINIF            A ŞUBESİ DERSİN ADI</w:t>
            </w:r>
          </w:p>
        </w:tc>
        <w:tc>
          <w:tcPr>
            <w:tcW w:w="709" w:type="dxa"/>
          </w:tcPr>
          <w:p w:rsidR="00CB11B2" w:rsidRPr="00322628" w:rsidRDefault="00CB11B2" w:rsidP="00322628">
            <w:pPr>
              <w:pStyle w:val="TableParagraph"/>
              <w:spacing w:before="121"/>
              <w:ind w:left="275" w:right="267"/>
              <w:jc w:val="center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HOCA</w:t>
            </w:r>
          </w:p>
        </w:tc>
        <w:tc>
          <w:tcPr>
            <w:tcW w:w="709" w:type="dxa"/>
          </w:tcPr>
          <w:p w:rsidR="00CB11B2" w:rsidRPr="00322628" w:rsidRDefault="00CB11B2" w:rsidP="00322628">
            <w:pPr>
              <w:pStyle w:val="TableParagraph"/>
              <w:spacing w:line="22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  <w:r w:rsidRPr="00322628">
              <w:rPr>
                <w:b/>
                <w:sz w:val="18"/>
              </w:rPr>
              <w:t>SALON</w:t>
            </w:r>
          </w:p>
        </w:tc>
        <w:tc>
          <w:tcPr>
            <w:tcW w:w="2835" w:type="dxa"/>
          </w:tcPr>
          <w:p w:rsidR="00CB11B2" w:rsidRPr="00322628" w:rsidRDefault="00CB11B2" w:rsidP="00955AAE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CB11B2" w:rsidRPr="00322628" w:rsidRDefault="00991537" w:rsidP="00CB11B2">
            <w:pPr>
              <w:pStyle w:val="TableParagraph"/>
              <w:spacing w:before="1"/>
              <w:ind w:left="458" w:right="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B11B2" w:rsidRPr="00322628">
              <w:rPr>
                <w:b/>
                <w:sz w:val="18"/>
              </w:rPr>
              <w:t xml:space="preserve">.SINIF      </w:t>
            </w:r>
            <w:r w:rsidR="00CB11B2">
              <w:rPr>
                <w:b/>
                <w:sz w:val="18"/>
              </w:rPr>
              <w:t>B</w:t>
            </w:r>
            <w:r w:rsidR="00CB11B2" w:rsidRPr="00322628">
              <w:rPr>
                <w:b/>
                <w:sz w:val="18"/>
              </w:rPr>
              <w:t xml:space="preserve"> ŞUBESİ DERSİN ADI</w:t>
            </w:r>
          </w:p>
        </w:tc>
        <w:tc>
          <w:tcPr>
            <w:tcW w:w="709" w:type="dxa"/>
          </w:tcPr>
          <w:p w:rsidR="00CB11B2" w:rsidRPr="00322628" w:rsidRDefault="00CB11B2" w:rsidP="005F6247">
            <w:pPr>
              <w:pStyle w:val="TableParagraph"/>
              <w:spacing w:before="121"/>
              <w:ind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br/>
              <w:t>O</w:t>
            </w:r>
            <w:r>
              <w:rPr>
                <w:b/>
                <w:sz w:val="18"/>
              </w:rPr>
              <w:br/>
              <w:t>C</w:t>
            </w:r>
            <w:r>
              <w:rPr>
                <w:b/>
                <w:sz w:val="18"/>
              </w:rPr>
              <w:br/>
              <w:t>A</w:t>
            </w:r>
          </w:p>
        </w:tc>
        <w:tc>
          <w:tcPr>
            <w:tcW w:w="708" w:type="dxa"/>
          </w:tcPr>
          <w:p w:rsidR="00CB11B2" w:rsidRPr="00322628" w:rsidRDefault="00CB11B2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>SALON</w:t>
            </w:r>
          </w:p>
        </w:tc>
      </w:tr>
      <w:tr w:rsidR="00CB11B2" w:rsidTr="005F6247">
        <w:trPr>
          <w:trHeight w:val="232"/>
        </w:trPr>
        <w:tc>
          <w:tcPr>
            <w:tcW w:w="600" w:type="dxa"/>
            <w:vMerge w:val="restart"/>
          </w:tcPr>
          <w:p w:rsidR="00CB11B2" w:rsidRDefault="00CB11B2">
            <w:pPr>
              <w:pStyle w:val="TableParagraph"/>
              <w:rPr>
                <w:b/>
                <w:sz w:val="18"/>
              </w:rPr>
            </w:pPr>
          </w:p>
          <w:p w:rsidR="00CB11B2" w:rsidRDefault="00CB11B2">
            <w:pPr>
              <w:pStyle w:val="TableParagraph"/>
              <w:spacing w:before="126"/>
              <w:ind w:left="242" w:right="228" w:firstLine="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 A Z A R T E S İ</w:t>
            </w:r>
          </w:p>
        </w:tc>
        <w:tc>
          <w:tcPr>
            <w:tcW w:w="463" w:type="dxa"/>
          </w:tcPr>
          <w:p w:rsidR="00CB11B2" w:rsidRDefault="00CB11B2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CB11B2" w:rsidRDefault="00CB11B2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CB11B2" w:rsidRPr="00215458" w:rsidRDefault="00CB11B2" w:rsidP="00991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11B2" w:rsidRPr="00215458" w:rsidRDefault="00CB11B2" w:rsidP="00991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11B2" w:rsidRPr="00215458" w:rsidRDefault="00CB11B2" w:rsidP="009915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11B2" w:rsidRPr="00215458" w:rsidRDefault="00CB11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11B2" w:rsidRPr="00215458" w:rsidRDefault="00CB11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11B2" w:rsidRPr="00215458" w:rsidRDefault="00CB11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15458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458" w:rsidRDefault="00215458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458" w:rsidRDefault="00215458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15458" w:rsidRDefault="00215458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215458" w:rsidRPr="00215458" w:rsidRDefault="00215458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458" w:rsidRPr="00215458" w:rsidRDefault="00215458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458" w:rsidRPr="00215458" w:rsidRDefault="00215458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5458" w:rsidRPr="00215458" w:rsidRDefault="00215458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458" w:rsidRPr="00215458" w:rsidRDefault="00215458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458" w:rsidRPr="00215458" w:rsidRDefault="00215458" w:rsidP="00955AAE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 w:rsidP="00955AAE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1E7A6E" w:rsidRPr="00215458" w:rsidRDefault="001E7A6E">
            <w:pPr>
              <w:pStyle w:val="TableParagraph"/>
              <w:spacing w:line="215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spacing w:line="215" w:lineRule="exact"/>
              <w:ind w:left="16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1E7A6E" w:rsidRPr="00215458" w:rsidRDefault="001E7A6E">
            <w:pPr>
              <w:pStyle w:val="TableParagraph"/>
              <w:spacing w:line="215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spacing w:line="215" w:lineRule="exact"/>
              <w:ind w:left="16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2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 w:val="restart"/>
            <w:shd w:val="clear" w:color="auto" w:fill="9CC2E5"/>
          </w:tcPr>
          <w:p w:rsidR="001E7A6E" w:rsidRDefault="001E7A6E">
            <w:pPr>
              <w:pStyle w:val="TableParagraph"/>
              <w:rPr>
                <w:b/>
                <w:sz w:val="18"/>
              </w:rPr>
            </w:pPr>
          </w:p>
          <w:p w:rsidR="001E7A6E" w:rsidRDefault="001E7A6E">
            <w:pPr>
              <w:pStyle w:val="TableParagraph"/>
              <w:rPr>
                <w:b/>
                <w:sz w:val="18"/>
              </w:rPr>
            </w:pPr>
          </w:p>
          <w:p w:rsidR="001E7A6E" w:rsidRDefault="001E7A6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E7A6E" w:rsidRDefault="001E7A6E">
            <w:pPr>
              <w:pStyle w:val="TableParagraph"/>
              <w:ind w:left="244" w:right="233" w:firstLine="4"/>
              <w:jc w:val="both"/>
              <w:rPr>
                <w:b/>
                <w:sz w:val="16"/>
              </w:rPr>
            </w:pPr>
            <w:bookmarkStart w:id="0" w:name="S"/>
            <w:bookmarkEnd w:id="0"/>
            <w:r>
              <w:rPr>
                <w:b/>
                <w:sz w:val="16"/>
              </w:rPr>
              <w:t>S A L I</w:t>
            </w: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1E7A6E" w:rsidRPr="00215458" w:rsidRDefault="001E7A6E" w:rsidP="001E7A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1E7A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1E7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Yabancı Dil </w:t>
            </w:r>
            <w:r w:rsidRPr="001E7A6E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1E7A6E" w:rsidRPr="00215458" w:rsidRDefault="006C1DD9" w:rsidP="00F27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G.Ç</w:t>
            </w:r>
            <w:r w:rsidR="00F277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1E7A6E" w:rsidRPr="00215458" w:rsidRDefault="001E7A6E" w:rsidP="00A269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A6E" w:rsidRPr="00215458" w:rsidRDefault="001E7A6E" w:rsidP="00955AAE">
            <w:pPr>
              <w:rPr>
                <w:sz w:val="20"/>
                <w:szCs w:val="20"/>
              </w:rPr>
            </w:pPr>
          </w:p>
        </w:tc>
      </w:tr>
      <w:tr w:rsidR="001E7A6E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Yabancı Dil </w:t>
            </w:r>
            <w:r w:rsidRPr="001E7A6E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İlk Yardım</w:t>
            </w:r>
          </w:p>
        </w:tc>
        <w:tc>
          <w:tcPr>
            <w:tcW w:w="709" w:type="dxa"/>
          </w:tcPr>
          <w:p w:rsidR="001E7A6E" w:rsidRPr="00215458" w:rsidRDefault="006C1DD9" w:rsidP="00A1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</w:t>
            </w:r>
            <w:bookmarkStart w:id="1" w:name="_GoBack"/>
            <w:bookmarkEnd w:id="1"/>
            <w:r w:rsidR="003870D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Yabancı Dil </w:t>
            </w:r>
            <w:r w:rsidRPr="001E7A6E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İlk Yardım</w:t>
            </w: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İlk Yardım</w:t>
            </w:r>
          </w:p>
        </w:tc>
        <w:tc>
          <w:tcPr>
            <w:tcW w:w="709" w:type="dxa"/>
          </w:tcPr>
          <w:p w:rsidR="001E7A6E" w:rsidRPr="00215458" w:rsidRDefault="006C1DD9" w:rsidP="00A1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</w:t>
            </w:r>
            <w:r w:rsidR="003870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Yabancı Dil </w:t>
            </w:r>
            <w:r w:rsidRPr="001E7A6E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1E7A6E" w:rsidRPr="00215458" w:rsidRDefault="006C1DD9" w:rsidP="00F27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G.Ç</w:t>
            </w:r>
            <w:r w:rsidR="00F2774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1E7A6E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İlk Yardım</w:t>
            </w: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Yabancı Dil </w:t>
            </w:r>
            <w:r w:rsidRPr="001E7A6E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1E7A6E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1E7A6E" w:rsidRDefault="001E7A6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1E7A6E" w:rsidRDefault="001E7A6E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1E7A6E" w:rsidRDefault="001E7A6E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A6E" w:rsidRPr="00215458" w:rsidRDefault="001E7A6E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Yabancı Dil </w:t>
            </w:r>
            <w:r w:rsidRPr="001E7A6E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1E7A6E" w:rsidRPr="00215458" w:rsidRDefault="001E7A6E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1E7A6E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6E64FF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6E64FF" w:rsidRPr="00215458" w:rsidRDefault="006E64FF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740B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6E64FF" w:rsidRPr="00215458" w:rsidRDefault="006E64FF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740B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955AAE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4"/>
        </w:trPr>
        <w:tc>
          <w:tcPr>
            <w:tcW w:w="600" w:type="dxa"/>
            <w:vMerge w:val="restart"/>
          </w:tcPr>
          <w:p w:rsidR="006E64FF" w:rsidRDefault="006E64F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E64FF" w:rsidRDefault="006E64FF">
            <w:pPr>
              <w:pStyle w:val="TableParagraph"/>
              <w:ind w:left="227" w:right="216" w:firstLine="16"/>
              <w:jc w:val="both"/>
              <w:rPr>
                <w:b/>
                <w:sz w:val="16"/>
              </w:rPr>
            </w:pPr>
            <w:bookmarkStart w:id="2" w:name="Ç"/>
            <w:bookmarkEnd w:id="2"/>
            <w:r>
              <w:rPr>
                <w:b/>
                <w:sz w:val="16"/>
              </w:rPr>
              <w:t>Ç A R Ş A M B A</w:t>
            </w: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26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26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Harekat, Performans ve Ramp</w:t>
            </w:r>
          </w:p>
        </w:tc>
        <w:tc>
          <w:tcPr>
            <w:tcW w:w="709" w:type="dxa"/>
          </w:tcPr>
          <w:p w:rsidR="006E64FF" w:rsidRPr="00215458" w:rsidRDefault="006E64FF" w:rsidP="0026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T.</w:t>
            </w:r>
          </w:p>
        </w:tc>
        <w:tc>
          <w:tcPr>
            <w:tcW w:w="709" w:type="dxa"/>
          </w:tcPr>
          <w:p w:rsidR="006E64FF" w:rsidRPr="00215458" w:rsidRDefault="00C976E2" w:rsidP="0026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26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Harekat, Performans ve Ramp</w:t>
            </w: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6E64FF" w:rsidRPr="00215458" w:rsidRDefault="00C976E2" w:rsidP="0026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6E64FF" w:rsidRPr="00215458" w:rsidRDefault="006E64FF" w:rsidP="0026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Harekat, Performans ve Ramp</w:t>
            </w: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6E64FF" w:rsidRPr="00215458" w:rsidRDefault="00C976E2" w:rsidP="0026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</w:tr>
      <w:tr w:rsidR="006E64FF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Harekat, Performans ve Ramp</w:t>
            </w: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T.</w:t>
            </w:r>
          </w:p>
        </w:tc>
        <w:tc>
          <w:tcPr>
            <w:tcW w:w="708" w:type="dxa"/>
          </w:tcPr>
          <w:p w:rsidR="006E64FF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6E64FF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Harekat, Performans ve Ramp</w:t>
            </w: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6E64FF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6E64FF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6E64FF" w:rsidRDefault="006E64F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E64FF" w:rsidRDefault="006E64FF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6E64FF" w:rsidRDefault="006E64FF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4FF" w:rsidRPr="00215458" w:rsidRDefault="006E64FF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Harekat, Performans ve Ramp</w:t>
            </w:r>
          </w:p>
        </w:tc>
        <w:tc>
          <w:tcPr>
            <w:tcW w:w="709" w:type="dxa"/>
          </w:tcPr>
          <w:p w:rsidR="006E64FF" w:rsidRPr="00215458" w:rsidRDefault="006E64FF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6E64FF" w:rsidRPr="00215458" w:rsidRDefault="00C976E2" w:rsidP="00CE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587CC4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587CC4" w:rsidRDefault="00587CC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587CC4" w:rsidRDefault="00587CC4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587CC4" w:rsidRDefault="00587CC4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587CC4" w:rsidRPr="00215458" w:rsidRDefault="00587CC4" w:rsidP="00260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26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2608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</w:tr>
      <w:tr w:rsidR="00587CC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87CC4" w:rsidRDefault="00587CC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587CC4" w:rsidRDefault="00587CC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587CC4" w:rsidRDefault="00587CC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587CC4" w:rsidRPr="00215458" w:rsidRDefault="00587CC4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955A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</w:tr>
      <w:tr w:rsidR="00587CC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87CC4" w:rsidRDefault="00587CC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587CC4" w:rsidRDefault="00587CC4">
            <w:pPr>
              <w:pStyle w:val="TableParagraph"/>
              <w:spacing w:line="215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587CC4" w:rsidRDefault="00587CC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587CC4" w:rsidRPr="00215458" w:rsidRDefault="00587CC4">
            <w:pPr>
              <w:pStyle w:val="TableParagraph"/>
              <w:spacing w:line="215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>
            <w:pPr>
              <w:pStyle w:val="TableParagraph"/>
              <w:spacing w:line="215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7CC4" w:rsidTr="005F6247">
        <w:trPr>
          <w:trHeight w:val="232"/>
        </w:trPr>
        <w:tc>
          <w:tcPr>
            <w:tcW w:w="600" w:type="dxa"/>
            <w:vMerge w:val="restart"/>
            <w:shd w:val="clear" w:color="auto" w:fill="9CC2E5"/>
          </w:tcPr>
          <w:p w:rsidR="00587CC4" w:rsidRDefault="00587CC4">
            <w:pPr>
              <w:pStyle w:val="TableParagraph"/>
              <w:rPr>
                <w:b/>
                <w:sz w:val="18"/>
              </w:rPr>
            </w:pPr>
          </w:p>
          <w:p w:rsidR="00587CC4" w:rsidRDefault="00587CC4">
            <w:pPr>
              <w:pStyle w:val="TableParagraph"/>
              <w:spacing w:before="126"/>
              <w:ind w:left="227" w:right="216" w:firstLine="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 E R Ş E M B E</w:t>
            </w:r>
          </w:p>
        </w:tc>
        <w:tc>
          <w:tcPr>
            <w:tcW w:w="463" w:type="dxa"/>
          </w:tcPr>
          <w:p w:rsidR="00587CC4" w:rsidRDefault="00587CC4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587CC4" w:rsidRDefault="00587CC4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7CC4" w:rsidRPr="00215458" w:rsidRDefault="00587CC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7CC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587CC4" w:rsidRDefault="00587CC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587CC4" w:rsidRDefault="00587CC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587CC4" w:rsidRDefault="00587CC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587CC4" w:rsidRPr="00215458" w:rsidRDefault="00587CC4" w:rsidP="00CE34D6">
            <w:pPr>
              <w:pStyle w:val="TableParagraph"/>
              <w:rPr>
                <w:sz w:val="20"/>
                <w:szCs w:val="20"/>
              </w:rPr>
            </w:pPr>
            <w:r w:rsidRPr="001E7A6E">
              <w:rPr>
                <w:sz w:val="20"/>
                <w:szCs w:val="20"/>
              </w:rPr>
              <w:t>İngilizce Konuşma Becerileri III</w:t>
            </w:r>
          </w:p>
        </w:tc>
        <w:tc>
          <w:tcPr>
            <w:tcW w:w="709" w:type="dxa"/>
          </w:tcPr>
          <w:p w:rsidR="00587CC4" w:rsidRPr="00215458" w:rsidRDefault="00587CC4" w:rsidP="00F2774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G.</w:t>
            </w:r>
          </w:p>
        </w:tc>
        <w:tc>
          <w:tcPr>
            <w:tcW w:w="709" w:type="dxa"/>
          </w:tcPr>
          <w:p w:rsidR="00587CC4" w:rsidRPr="00215458" w:rsidRDefault="00F0792D" w:rsidP="00CE34D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835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7CC4" w:rsidRPr="00215458" w:rsidRDefault="00587CC4" w:rsidP="00740B6F">
            <w:pPr>
              <w:rPr>
                <w:sz w:val="20"/>
                <w:szCs w:val="20"/>
              </w:rPr>
            </w:pPr>
          </w:p>
        </w:tc>
      </w:tr>
      <w:tr w:rsidR="00DA2AF6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DA2AF6" w:rsidRPr="00215458" w:rsidRDefault="00DA2AF6" w:rsidP="00CE34D6">
            <w:pPr>
              <w:pStyle w:val="TableParagraph"/>
              <w:rPr>
                <w:sz w:val="20"/>
                <w:szCs w:val="20"/>
              </w:rPr>
            </w:pPr>
            <w:r w:rsidRPr="001E7A6E">
              <w:rPr>
                <w:sz w:val="20"/>
                <w:szCs w:val="20"/>
              </w:rPr>
              <w:t>İngilizce Konuşma Becerileri III</w:t>
            </w:r>
          </w:p>
        </w:tc>
        <w:tc>
          <w:tcPr>
            <w:tcW w:w="709" w:type="dxa"/>
          </w:tcPr>
          <w:p w:rsidR="00DA2AF6" w:rsidRPr="00215458" w:rsidRDefault="00DA2AF6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DA2AF6" w:rsidRPr="00215458" w:rsidRDefault="00F0792D" w:rsidP="00CE34D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835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Uçuş Psikolojisi ve Fizyolojisi</w:t>
            </w:r>
          </w:p>
        </w:tc>
        <w:tc>
          <w:tcPr>
            <w:tcW w:w="709" w:type="dxa"/>
          </w:tcPr>
          <w:p w:rsidR="00DA2AF6" w:rsidRPr="00215458" w:rsidRDefault="00DA2AF6" w:rsidP="00586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G.</w:t>
            </w:r>
          </w:p>
        </w:tc>
        <w:tc>
          <w:tcPr>
            <w:tcW w:w="708" w:type="dxa"/>
          </w:tcPr>
          <w:p w:rsidR="00DA2AF6" w:rsidRPr="00215458" w:rsidRDefault="00F0792D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DA2AF6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DA2AF6" w:rsidRPr="00215458" w:rsidRDefault="00DA2AF6" w:rsidP="00CE34D6">
            <w:pPr>
              <w:pStyle w:val="TableParagraph"/>
              <w:rPr>
                <w:sz w:val="20"/>
                <w:szCs w:val="20"/>
              </w:rPr>
            </w:pPr>
            <w:r w:rsidRPr="001E7A6E">
              <w:rPr>
                <w:sz w:val="20"/>
                <w:szCs w:val="20"/>
              </w:rPr>
              <w:t>İngilizce Konuşma Becerileri III</w:t>
            </w:r>
          </w:p>
        </w:tc>
        <w:tc>
          <w:tcPr>
            <w:tcW w:w="709" w:type="dxa"/>
          </w:tcPr>
          <w:p w:rsidR="00DA2AF6" w:rsidRPr="00215458" w:rsidRDefault="00DA2AF6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DA2AF6" w:rsidRPr="00215458" w:rsidRDefault="00F0792D" w:rsidP="00CE34D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835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Uçuş Psikolojisi ve Fizyolojisi</w:t>
            </w:r>
          </w:p>
        </w:tc>
        <w:tc>
          <w:tcPr>
            <w:tcW w:w="709" w:type="dxa"/>
          </w:tcPr>
          <w:p w:rsidR="00DA2AF6" w:rsidRPr="00215458" w:rsidRDefault="00DA2AF6" w:rsidP="00586DF5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DA2AF6" w:rsidRPr="00215458" w:rsidRDefault="00F0792D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DA2AF6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Uçuş Psikolojisi ve Fizyolojisi</w:t>
            </w:r>
          </w:p>
        </w:tc>
        <w:tc>
          <w:tcPr>
            <w:tcW w:w="709" w:type="dxa"/>
          </w:tcPr>
          <w:p w:rsidR="00DA2AF6" w:rsidRPr="00215458" w:rsidRDefault="00DA2AF6" w:rsidP="00586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G.</w:t>
            </w:r>
          </w:p>
        </w:tc>
        <w:tc>
          <w:tcPr>
            <w:tcW w:w="709" w:type="dxa"/>
          </w:tcPr>
          <w:p w:rsidR="00DA2AF6" w:rsidRPr="00215458" w:rsidRDefault="00F0792D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</w:tcPr>
          <w:p w:rsidR="00DA2AF6" w:rsidRPr="00215458" w:rsidRDefault="00DA2AF6" w:rsidP="00CE34D6">
            <w:pPr>
              <w:pStyle w:val="TableParagraph"/>
              <w:rPr>
                <w:sz w:val="20"/>
                <w:szCs w:val="20"/>
              </w:rPr>
            </w:pPr>
            <w:r w:rsidRPr="001E7A6E">
              <w:rPr>
                <w:sz w:val="20"/>
                <w:szCs w:val="20"/>
              </w:rPr>
              <w:t>İngilizce Konuşma Becerileri III</w:t>
            </w:r>
          </w:p>
        </w:tc>
        <w:tc>
          <w:tcPr>
            <w:tcW w:w="709" w:type="dxa"/>
          </w:tcPr>
          <w:p w:rsidR="00DA2AF6" w:rsidRPr="00215458" w:rsidRDefault="00DA2AF6" w:rsidP="00F2774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G.</w:t>
            </w:r>
          </w:p>
        </w:tc>
        <w:tc>
          <w:tcPr>
            <w:tcW w:w="708" w:type="dxa"/>
          </w:tcPr>
          <w:p w:rsidR="00DA2AF6" w:rsidRPr="00215458" w:rsidRDefault="00F0792D" w:rsidP="00CE34D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A2AF6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Uçuş Psikolojisi ve Fizyolojisi</w:t>
            </w:r>
          </w:p>
        </w:tc>
        <w:tc>
          <w:tcPr>
            <w:tcW w:w="709" w:type="dxa"/>
          </w:tcPr>
          <w:p w:rsidR="00DA2AF6" w:rsidRPr="00215458" w:rsidRDefault="00DA2AF6" w:rsidP="00586DF5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DA2AF6" w:rsidRPr="00215458" w:rsidRDefault="00F0792D" w:rsidP="005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</w:tcPr>
          <w:p w:rsidR="00DA2AF6" w:rsidRPr="00215458" w:rsidRDefault="00DA2AF6" w:rsidP="00CE34D6">
            <w:pPr>
              <w:pStyle w:val="TableParagraph"/>
              <w:rPr>
                <w:sz w:val="20"/>
                <w:szCs w:val="20"/>
              </w:rPr>
            </w:pPr>
            <w:r w:rsidRPr="001E7A6E">
              <w:rPr>
                <w:sz w:val="20"/>
                <w:szCs w:val="20"/>
              </w:rPr>
              <w:t>İngilizce Konuşma Becerileri III</w:t>
            </w:r>
          </w:p>
        </w:tc>
        <w:tc>
          <w:tcPr>
            <w:tcW w:w="709" w:type="dxa"/>
          </w:tcPr>
          <w:p w:rsidR="00DA2AF6" w:rsidRPr="00215458" w:rsidRDefault="00DA2AF6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DA2AF6" w:rsidRPr="00215458" w:rsidRDefault="00F0792D" w:rsidP="00CE34D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A2AF6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DA2AF6" w:rsidRPr="00215458" w:rsidRDefault="00DA2AF6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740B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2AF6" w:rsidRPr="00215458" w:rsidRDefault="00DA2AF6" w:rsidP="00CE34D6">
            <w:pPr>
              <w:pStyle w:val="TableParagraph"/>
              <w:rPr>
                <w:sz w:val="20"/>
                <w:szCs w:val="20"/>
              </w:rPr>
            </w:pPr>
            <w:r w:rsidRPr="001E7A6E">
              <w:rPr>
                <w:sz w:val="20"/>
                <w:szCs w:val="20"/>
              </w:rPr>
              <w:t>İngilizce Konuşma Becerileri III</w:t>
            </w:r>
          </w:p>
        </w:tc>
        <w:tc>
          <w:tcPr>
            <w:tcW w:w="709" w:type="dxa"/>
          </w:tcPr>
          <w:p w:rsidR="00DA2AF6" w:rsidRPr="00215458" w:rsidRDefault="00DA2AF6" w:rsidP="00CE34D6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DA2AF6" w:rsidRPr="00215458" w:rsidRDefault="00F0792D" w:rsidP="00CE34D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A2AF6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2AF6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2AF6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2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2AF6" w:rsidRPr="00215458" w:rsidRDefault="00DA2A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2AF6" w:rsidTr="005F6247">
        <w:trPr>
          <w:trHeight w:val="234"/>
        </w:trPr>
        <w:tc>
          <w:tcPr>
            <w:tcW w:w="600" w:type="dxa"/>
            <w:vMerge w:val="restart"/>
          </w:tcPr>
          <w:p w:rsidR="00DA2AF6" w:rsidRDefault="00DA2AF6">
            <w:pPr>
              <w:pStyle w:val="TableParagraph"/>
              <w:rPr>
                <w:b/>
                <w:sz w:val="18"/>
              </w:rPr>
            </w:pPr>
          </w:p>
          <w:p w:rsidR="00DA2AF6" w:rsidRDefault="00DA2AF6">
            <w:pPr>
              <w:pStyle w:val="TableParagraph"/>
              <w:rPr>
                <w:b/>
                <w:sz w:val="18"/>
              </w:rPr>
            </w:pPr>
          </w:p>
          <w:p w:rsidR="00DA2AF6" w:rsidRDefault="00DA2AF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2AF6" w:rsidRDefault="00DA2AF6">
            <w:pPr>
              <w:pStyle w:val="TableParagraph"/>
              <w:spacing w:before="1"/>
              <w:ind w:left="227" w:right="216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 U M A</w:t>
            </w: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DA2AF6" w:rsidRPr="00215458" w:rsidRDefault="00DA2AF6" w:rsidP="00260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26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2608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2AF6" w:rsidRPr="00215458" w:rsidRDefault="00DA2AF6" w:rsidP="00260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26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2AF6" w:rsidRPr="00215458" w:rsidRDefault="00DA2AF6" w:rsidP="0026083C">
            <w:pPr>
              <w:rPr>
                <w:sz w:val="20"/>
                <w:szCs w:val="20"/>
              </w:rPr>
            </w:pPr>
          </w:p>
        </w:tc>
      </w:tr>
      <w:tr w:rsidR="00DA2AF6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DA2AF6" w:rsidRDefault="00DA2AF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DA2AF6" w:rsidRDefault="00DA2AF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DA2AF6" w:rsidRDefault="00DA2AF6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586D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2AF6" w:rsidRPr="00215458" w:rsidRDefault="00DA2AF6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AF6" w:rsidRPr="00215458" w:rsidRDefault="00DA2AF6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2AF6" w:rsidRPr="00215458" w:rsidRDefault="00DA2AF6" w:rsidP="00740B6F">
            <w:pPr>
              <w:rPr>
                <w:sz w:val="20"/>
                <w:szCs w:val="20"/>
              </w:rPr>
            </w:pPr>
          </w:p>
        </w:tc>
      </w:tr>
      <w:tr w:rsidR="00700335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Yolcu Hizmetleri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 xml:space="preserve">   B. I.</w:t>
            </w:r>
          </w:p>
        </w:tc>
        <w:tc>
          <w:tcPr>
            <w:tcW w:w="709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İngilizcesi</w:t>
            </w:r>
            <w:r w:rsidRPr="001E7A6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8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700335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Yolcu Hizmetleri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İngilizcesi</w:t>
            </w:r>
            <w:r w:rsidRPr="001E7A6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700335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Yolcu Hizmetleri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İngilizcesi</w:t>
            </w:r>
            <w:r w:rsidRPr="001E7A6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700335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</w:p>
        </w:tc>
      </w:tr>
      <w:tr w:rsidR="00700335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İngilizcesi</w:t>
            </w:r>
            <w:r w:rsidRPr="001E7A6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9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Yolcu Hizmetleri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 xml:space="preserve">   B. I.</w:t>
            </w:r>
          </w:p>
        </w:tc>
        <w:tc>
          <w:tcPr>
            <w:tcW w:w="708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700335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İngilizcesi</w:t>
            </w:r>
            <w:r w:rsidRPr="001E7A6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Yolcu Hizmetleri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700335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İngilizcesi</w:t>
            </w:r>
            <w:r w:rsidRPr="001E7A6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:rsidR="00700335" w:rsidRPr="00215458" w:rsidRDefault="00700335" w:rsidP="00A36643">
            <w:pPr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Yolcu Hizmetleri</w:t>
            </w:r>
          </w:p>
        </w:tc>
        <w:tc>
          <w:tcPr>
            <w:tcW w:w="709" w:type="dxa"/>
          </w:tcPr>
          <w:p w:rsidR="00700335" w:rsidRPr="00215458" w:rsidRDefault="00700335" w:rsidP="00A36643">
            <w:pPr>
              <w:jc w:val="center"/>
              <w:rPr>
                <w:sz w:val="20"/>
                <w:szCs w:val="20"/>
              </w:rPr>
            </w:pPr>
            <w:r w:rsidRPr="00215458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00335" w:rsidRPr="00215458" w:rsidRDefault="0003044C" w:rsidP="00A3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700335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00335" w:rsidRDefault="00700335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0335" w:rsidRDefault="00700335">
            <w:pPr>
              <w:pStyle w:val="TableParagraph"/>
              <w:spacing w:line="215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700335" w:rsidRDefault="00700335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700335" w:rsidRPr="00215458" w:rsidRDefault="00700335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0335" w:rsidRPr="00215458" w:rsidRDefault="00700335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0335" w:rsidRPr="00215458" w:rsidRDefault="00700335" w:rsidP="00955A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00335" w:rsidRPr="00215458" w:rsidRDefault="00700335" w:rsidP="00A92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0335" w:rsidRPr="00215458" w:rsidRDefault="00700335" w:rsidP="00A9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00335" w:rsidRPr="00215458" w:rsidRDefault="00700335" w:rsidP="00A92032">
            <w:pPr>
              <w:rPr>
                <w:sz w:val="20"/>
                <w:szCs w:val="20"/>
              </w:rPr>
            </w:pPr>
          </w:p>
        </w:tc>
      </w:tr>
    </w:tbl>
    <w:p w:rsidR="006C1DD9" w:rsidRPr="005F6247" w:rsidRDefault="00E73B3B" w:rsidP="006C1DD9">
      <w:pPr>
        <w:jc w:val="both"/>
        <w:rPr>
          <w:sz w:val="18"/>
        </w:rPr>
      </w:pPr>
      <w:r w:rsidRPr="005F6247">
        <w:rPr>
          <w:sz w:val="18"/>
        </w:rPr>
        <w:t xml:space="preserve">Öğr.Gör.Gürkan GÜLTEKİN,  Öğr.Gör.Barış IŞILDAK, </w:t>
      </w:r>
      <w:r w:rsidR="007E14B1">
        <w:rPr>
          <w:sz w:val="18"/>
        </w:rPr>
        <w:t>Öğr.Gör.Battal TUNA</w:t>
      </w:r>
      <w:r w:rsidR="006C1DD9">
        <w:rPr>
          <w:sz w:val="18"/>
        </w:rPr>
        <w:t>, Öğr.Gör.Gökçe</w:t>
      </w:r>
      <w:r w:rsidR="00F66EEA">
        <w:rPr>
          <w:sz w:val="18"/>
        </w:rPr>
        <w:t xml:space="preserve"> </w:t>
      </w:r>
      <w:r w:rsidR="00585625">
        <w:rPr>
          <w:sz w:val="18"/>
        </w:rPr>
        <w:t>GÜRSOY, Güney ÇATAL</w:t>
      </w:r>
      <w:r w:rsidR="006C1DD9">
        <w:rPr>
          <w:sz w:val="18"/>
        </w:rPr>
        <w:t xml:space="preserve"> </w:t>
      </w:r>
    </w:p>
    <w:p w:rsidR="00E73B3B" w:rsidRPr="005F6247" w:rsidRDefault="00E73B3B" w:rsidP="00E73B3B">
      <w:pPr>
        <w:jc w:val="both"/>
        <w:rPr>
          <w:sz w:val="18"/>
        </w:rPr>
      </w:pPr>
    </w:p>
    <w:p w:rsidR="00E73B3B" w:rsidRPr="005F6247" w:rsidRDefault="00E73B3B" w:rsidP="00E73B3B">
      <w:pPr>
        <w:rPr>
          <w:sz w:val="18"/>
        </w:rPr>
      </w:pPr>
    </w:p>
    <w:p w:rsidR="00A269E2" w:rsidRPr="005F6247" w:rsidRDefault="00A269E2">
      <w:pPr>
        <w:pStyle w:val="GvdeMetni"/>
        <w:spacing w:before="7"/>
        <w:rPr>
          <w:b/>
          <w:sz w:val="3"/>
        </w:rPr>
      </w:pPr>
    </w:p>
    <w:sectPr w:rsidR="00A269E2" w:rsidRPr="005F6247" w:rsidSect="005F6247">
      <w:type w:val="continuous"/>
      <w:pgSz w:w="11910" w:h="16840"/>
      <w:pgMar w:top="227" w:right="170" w:bottom="232" w:left="22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7A3"/>
    <w:multiLevelType w:val="hybridMultilevel"/>
    <w:tmpl w:val="F6C8EAB6"/>
    <w:lvl w:ilvl="0" w:tplc="00EA7AC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248A0A3B"/>
    <w:multiLevelType w:val="hybridMultilevel"/>
    <w:tmpl w:val="408477FA"/>
    <w:lvl w:ilvl="0" w:tplc="2EA862A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238C"/>
    <w:rsid w:val="0003044C"/>
    <w:rsid w:val="0013113D"/>
    <w:rsid w:val="00185EBD"/>
    <w:rsid w:val="00192664"/>
    <w:rsid w:val="001E7A6E"/>
    <w:rsid w:val="002100A1"/>
    <w:rsid w:val="00215458"/>
    <w:rsid w:val="00320481"/>
    <w:rsid w:val="00322628"/>
    <w:rsid w:val="003870DE"/>
    <w:rsid w:val="003A0B90"/>
    <w:rsid w:val="00485D2A"/>
    <w:rsid w:val="005102D4"/>
    <w:rsid w:val="00532633"/>
    <w:rsid w:val="00572AB8"/>
    <w:rsid w:val="00585625"/>
    <w:rsid w:val="00587CC4"/>
    <w:rsid w:val="005C16F0"/>
    <w:rsid w:val="005F6247"/>
    <w:rsid w:val="006C1DD9"/>
    <w:rsid w:val="006E64FF"/>
    <w:rsid w:val="00700335"/>
    <w:rsid w:val="00726597"/>
    <w:rsid w:val="007E14B1"/>
    <w:rsid w:val="00840190"/>
    <w:rsid w:val="009033A6"/>
    <w:rsid w:val="00981B68"/>
    <w:rsid w:val="00987EE5"/>
    <w:rsid w:val="00991537"/>
    <w:rsid w:val="00991A2F"/>
    <w:rsid w:val="00A129DA"/>
    <w:rsid w:val="00A269E2"/>
    <w:rsid w:val="00AE5845"/>
    <w:rsid w:val="00B645A3"/>
    <w:rsid w:val="00B72504"/>
    <w:rsid w:val="00C556FD"/>
    <w:rsid w:val="00C976E2"/>
    <w:rsid w:val="00CB11B2"/>
    <w:rsid w:val="00CC3B55"/>
    <w:rsid w:val="00DA2AF6"/>
    <w:rsid w:val="00E52AEF"/>
    <w:rsid w:val="00E73B3B"/>
    <w:rsid w:val="00F0792D"/>
    <w:rsid w:val="00F27749"/>
    <w:rsid w:val="00F43669"/>
    <w:rsid w:val="00F66EEA"/>
    <w:rsid w:val="00F9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38C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238C"/>
    <w:pPr>
      <w:spacing w:before="1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F9238C"/>
  </w:style>
  <w:style w:type="paragraph" w:customStyle="1" w:styleId="TableParagraph">
    <w:name w:val="Table Paragraph"/>
    <w:basedOn w:val="Normal"/>
    <w:uiPriority w:val="1"/>
    <w:qFormat/>
    <w:rsid w:val="00F9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BARIS</cp:lastModifiedBy>
  <cp:revision>27</cp:revision>
  <cp:lastPrinted>2019-09-03T10:56:00Z</cp:lastPrinted>
  <dcterms:created xsi:type="dcterms:W3CDTF">2018-09-25T06:52:00Z</dcterms:created>
  <dcterms:modified xsi:type="dcterms:W3CDTF">2019-09-13T12:32:00Z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2018-09-25T00:00:00Z</vt:filetime>
  </property>
</Properties>
</file>